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07" w:rsidRPr="00824800" w:rsidRDefault="00C81B07" w:rsidP="00C81B07">
      <w:pPr>
        <w:overflowPunct w:val="0"/>
        <w:autoSpaceDE w:val="0"/>
        <w:autoSpaceDN w:val="0"/>
        <w:adjustRightInd w:val="0"/>
        <w:spacing w:after="0" w:line="360" w:lineRule="auto"/>
        <w:ind w:right="-383"/>
        <w:jc w:val="center"/>
        <w:rPr>
          <w:rFonts w:ascii="Times New Roman" w:hAnsi="Times New Roman" w:cs="Times New Roman"/>
          <w:sz w:val="28"/>
          <w:szCs w:val="28"/>
        </w:rPr>
      </w:pPr>
      <w:r w:rsidRPr="00824800">
        <w:rPr>
          <w:rFonts w:ascii="Times New Roman" w:hAnsi="Times New Roman" w:cs="Times New Roman"/>
          <w:sz w:val="28"/>
          <w:szCs w:val="28"/>
        </w:rPr>
        <w:t>ПРОТОКОЛ</w:t>
      </w:r>
    </w:p>
    <w:p w:rsidR="00C81B07" w:rsidRDefault="00C81B07" w:rsidP="00C81B07">
      <w:pPr>
        <w:overflowPunct w:val="0"/>
        <w:autoSpaceDE w:val="0"/>
        <w:autoSpaceDN w:val="0"/>
        <w:adjustRightInd w:val="0"/>
        <w:spacing w:after="0" w:line="360" w:lineRule="auto"/>
        <w:ind w:right="-383"/>
        <w:jc w:val="center"/>
        <w:rPr>
          <w:rFonts w:ascii="Times New Roman" w:hAnsi="Times New Roman" w:cs="Times New Roman"/>
          <w:sz w:val="28"/>
          <w:szCs w:val="28"/>
        </w:rPr>
      </w:pPr>
      <w:r w:rsidRPr="00824800">
        <w:rPr>
          <w:rFonts w:ascii="Times New Roman" w:hAnsi="Times New Roman" w:cs="Times New Roman"/>
          <w:sz w:val="28"/>
          <w:szCs w:val="28"/>
        </w:rPr>
        <w:t xml:space="preserve">конкурса творческих работ по проблемам противодействия терроризму и экстремизму среди обучающихся профессиональных образовательных организаций Республики Башкортостан </w:t>
      </w:r>
    </w:p>
    <w:p w:rsidR="00C81B07" w:rsidRPr="00824800" w:rsidRDefault="00C81B07" w:rsidP="00C81B07">
      <w:pPr>
        <w:overflowPunct w:val="0"/>
        <w:autoSpaceDE w:val="0"/>
        <w:autoSpaceDN w:val="0"/>
        <w:adjustRightInd w:val="0"/>
        <w:spacing w:after="0" w:line="360" w:lineRule="auto"/>
        <w:ind w:right="-3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00">
        <w:rPr>
          <w:rFonts w:ascii="Times New Roman" w:hAnsi="Times New Roman" w:cs="Times New Roman"/>
          <w:sz w:val="28"/>
          <w:szCs w:val="28"/>
        </w:rPr>
        <w:t>«Молодежь против терроризма и экстремизма»</w:t>
      </w:r>
    </w:p>
    <w:p w:rsidR="00C81B07" w:rsidRDefault="00C81B07" w:rsidP="00C81B07">
      <w:p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2480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                                                            </w:t>
      </w:r>
      <w:r w:rsidRPr="008248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7</w:t>
      </w:r>
      <w:r w:rsidRPr="008248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декабря</w:t>
      </w:r>
      <w:r w:rsidRPr="008248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</w:t>
      </w:r>
      <w:r w:rsidRPr="008248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года</w:t>
      </w:r>
    </w:p>
    <w:p w:rsidR="00C81B07" w:rsidRDefault="00C81B07" w:rsidP="00C81B07">
      <w:p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Председатель: Маликова Р.Р. – заведующий отделом по ВР;</w:t>
      </w:r>
    </w:p>
    <w:p w:rsidR="00C81B07" w:rsidRDefault="00C81B07" w:rsidP="00C81B07">
      <w:p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Секретарь: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Гильмутдинова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Л.Р. – методист;</w:t>
      </w:r>
    </w:p>
    <w:p w:rsidR="00C81B07" w:rsidRDefault="00C81B07" w:rsidP="00C81B07">
      <w:p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Члены жюри: Габбасова Г.Г.- преподаватель;</w:t>
      </w:r>
    </w:p>
    <w:p w:rsidR="00C81B07" w:rsidRDefault="00C81B07" w:rsidP="00C81B07">
      <w:p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Иркабаев И.Ф. –преподаватель;</w:t>
      </w:r>
    </w:p>
    <w:p w:rsidR="00C81B07" w:rsidRPr="00824800" w:rsidRDefault="00C81B07" w:rsidP="00C81B07">
      <w:p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Хайрова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Г.К.- преподаватель.</w:t>
      </w:r>
    </w:p>
    <w:p w:rsidR="00C81B07" w:rsidRDefault="00C81B07" w:rsidP="00C81B07">
      <w:p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248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                                           </w:t>
      </w:r>
    </w:p>
    <w:p w:rsidR="00C81B07" w:rsidRDefault="00C81B07" w:rsidP="00C81B07">
      <w:p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2480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Повестка  дня:</w:t>
      </w:r>
    </w:p>
    <w:p w:rsidR="00C81B07" w:rsidRPr="003E4B99" w:rsidRDefault="00C81B07" w:rsidP="00C81B07">
      <w:pPr>
        <w:overflowPunct w:val="0"/>
        <w:autoSpaceDE w:val="0"/>
        <w:autoSpaceDN w:val="0"/>
        <w:adjustRightInd w:val="0"/>
        <w:spacing w:after="0" w:line="360" w:lineRule="auto"/>
        <w:ind w:left="-284" w:right="-1" w:firstLine="284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B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письмом №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762</w:t>
      </w:r>
      <w:r w:rsidRPr="003E4B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3E4B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202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E4B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4B99">
        <w:rPr>
          <w:rFonts w:ascii="Times New Roman" w:hAnsi="Times New Roman" w:cs="Times New Roman"/>
          <w:sz w:val="28"/>
          <w:szCs w:val="28"/>
        </w:rPr>
        <w:t>ГАУ ДПО «Центр опережающей профессиональной подготовки Республики Башкортостан о конкурсе творческих работ по проблемам противодействия терроризму и экстремизму «Молодежь против терроризма и экстремизма» среди обучающихся профессиональных образовательных организаций Республики Башкортостан</w:t>
      </w:r>
      <w:r w:rsidRPr="003E4B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был проведен 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внутриколледжный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4B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конкурс. Всего в конкурсе приняли участие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3E4B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студентов. Оценивание работ производилось в соответствии с критериями, указанными в положении Конкурса.         </w:t>
      </w:r>
    </w:p>
    <w:p w:rsidR="00C81B07" w:rsidRDefault="00C81B07" w:rsidP="00C81B07">
      <w:pPr>
        <w:overflowPunct w:val="0"/>
        <w:autoSpaceDE w:val="0"/>
        <w:autoSpaceDN w:val="0"/>
        <w:adjustRightInd w:val="0"/>
        <w:spacing w:after="0" w:line="360" w:lineRule="auto"/>
        <w:ind w:left="-284" w:right="-1" w:firstLine="284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B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Комиссия решили направить работу Гусевой А.С.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Абдуллина А.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proofErr w:type="gramEnd"/>
      <w:r w:rsidRPr="003E4B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как работ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E4B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3E4B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требованиям конкурса.  </w:t>
      </w:r>
    </w:p>
    <w:p w:rsidR="00C81B07" w:rsidRPr="00824800" w:rsidRDefault="00C81B07" w:rsidP="00C81B07">
      <w:pPr>
        <w:overflowPunct w:val="0"/>
        <w:autoSpaceDE w:val="0"/>
        <w:autoSpaceDN w:val="0"/>
        <w:adjustRightInd w:val="0"/>
        <w:spacing w:after="0" w:line="360" w:lineRule="auto"/>
        <w:ind w:left="-284"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3E4B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                </w:t>
      </w:r>
    </w:p>
    <w:p w:rsidR="00C81B07" w:rsidRDefault="00C81B07" w:rsidP="00C81B07">
      <w:pPr>
        <w:overflowPunct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Председатель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Р.Р.Маликова</w:t>
      </w:r>
      <w:proofErr w:type="spellEnd"/>
    </w:p>
    <w:p w:rsidR="00C81B07" w:rsidRPr="00824800" w:rsidRDefault="00C81B07" w:rsidP="00C81B07">
      <w:pPr>
        <w:overflowPunct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Секретарь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Л.Р.Гильмитдинова</w:t>
      </w:r>
      <w:proofErr w:type="spellEnd"/>
    </w:p>
    <w:p w:rsidR="00C81B07" w:rsidRPr="00824800" w:rsidRDefault="00C81B07" w:rsidP="00C81B07">
      <w:pPr>
        <w:overflowPunct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26A0A" w:rsidRDefault="00126A0A"/>
    <w:sectPr w:rsidR="0012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51"/>
    <w:rsid w:val="00126A0A"/>
    <w:rsid w:val="00152C44"/>
    <w:rsid w:val="00AD5293"/>
    <w:rsid w:val="00C53051"/>
    <w:rsid w:val="00C8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81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8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2021-12-08T06:44:00Z</cp:lastPrinted>
  <dcterms:created xsi:type="dcterms:W3CDTF">2021-12-08T06:34:00Z</dcterms:created>
  <dcterms:modified xsi:type="dcterms:W3CDTF">2021-12-08T07:02:00Z</dcterms:modified>
</cp:coreProperties>
</file>